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сенски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сенски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